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entelstinklelis"/>
        <w:tblpPr w:leftFromText="180" w:rightFromText="180" w:vertAnchor="page" w:horzAnchor="margin" w:tblpX="216" w:tblpY="514"/>
        <w:tblW w:w="14933" w:type="dxa"/>
        <w:tblLayout w:type="fixed"/>
        <w:tblLook w:val="04A0" w:firstRow="1" w:lastRow="0" w:firstColumn="1" w:lastColumn="0" w:noHBand="0" w:noVBand="1"/>
      </w:tblPr>
      <w:tblGrid>
        <w:gridCol w:w="1987"/>
        <w:gridCol w:w="23"/>
        <w:gridCol w:w="374"/>
        <w:gridCol w:w="6796"/>
        <w:gridCol w:w="574"/>
        <w:gridCol w:w="1978"/>
        <w:gridCol w:w="573"/>
        <w:gridCol w:w="237"/>
        <w:gridCol w:w="2025"/>
        <w:gridCol w:w="366"/>
      </w:tblGrid>
      <w:tr w:rsidR="00E57A09" w:rsidTr="00353AD3">
        <w:tc>
          <w:tcPr>
            <w:tcW w:w="9180" w:type="dxa"/>
            <w:gridSpan w:val="4"/>
            <w:tcBorders>
              <w:bottom w:val="single" w:sz="4" w:space="0" w:color="FFFFFF" w:themeColor="background1"/>
            </w:tcBorders>
            <w:shd w:val="clear" w:color="auto" w:fill="auto"/>
          </w:tcPr>
          <w:p w:rsidR="00FD69D0" w:rsidRPr="00344443" w:rsidRDefault="00862690" w:rsidP="003444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DAILĖS</w:t>
            </w:r>
            <w:r w:rsidR="009C0B91">
              <w:rPr>
                <w:b/>
                <w:sz w:val="24"/>
                <w:szCs w:val="24"/>
              </w:rPr>
              <w:t xml:space="preserve"> </w:t>
            </w:r>
            <w:r w:rsidR="002320C0">
              <w:rPr>
                <w:b/>
                <w:sz w:val="24"/>
                <w:szCs w:val="24"/>
              </w:rPr>
              <w:t>–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36299">
              <w:rPr>
                <w:b/>
                <w:sz w:val="24"/>
                <w:szCs w:val="24"/>
              </w:rPr>
              <w:t xml:space="preserve"> PAMOKA </w:t>
            </w:r>
          </w:p>
        </w:tc>
        <w:tc>
          <w:tcPr>
            <w:tcW w:w="3362" w:type="dxa"/>
            <w:gridSpan w:val="4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:rsidR="00FD69D0" w:rsidRPr="00353AD3" w:rsidRDefault="00FD69D0" w:rsidP="00344443">
            <w:pPr>
              <w:rPr>
                <w:color w:val="FFFFFF" w:themeColor="background1"/>
                <w:sz w:val="24"/>
                <w:szCs w:val="24"/>
              </w:rPr>
            </w:pPr>
            <w:r w:rsidRPr="00353AD3">
              <w:rPr>
                <w:b/>
                <w:color w:val="000000" w:themeColor="text1"/>
                <w:sz w:val="24"/>
                <w:szCs w:val="24"/>
              </w:rPr>
              <w:t>TEMA</w:t>
            </w:r>
          </w:p>
        </w:tc>
        <w:tc>
          <w:tcPr>
            <w:tcW w:w="2025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:rsidR="00FD69D0" w:rsidRPr="00344443" w:rsidRDefault="00344443" w:rsidP="00344443">
            <w:pPr>
              <w:rPr>
                <w:sz w:val="24"/>
                <w:szCs w:val="24"/>
              </w:rPr>
            </w:pPr>
            <w:r w:rsidRPr="00344443">
              <w:rPr>
                <w:b/>
                <w:sz w:val="24"/>
                <w:szCs w:val="24"/>
              </w:rPr>
              <w:t>TIKSLINĖ KLASĖ</w:t>
            </w:r>
          </w:p>
        </w:tc>
        <w:tc>
          <w:tcPr>
            <w:tcW w:w="366" w:type="dxa"/>
            <w:vMerge w:val="restart"/>
            <w:shd w:val="clear" w:color="auto" w:fill="FFFFFF" w:themeFill="background1"/>
            <w:vAlign w:val="center"/>
          </w:tcPr>
          <w:p w:rsidR="00FD69D0" w:rsidRDefault="00FD69D0" w:rsidP="00353AD3"/>
        </w:tc>
      </w:tr>
      <w:tr w:rsidR="00CA53DC" w:rsidTr="00CA53DC">
        <w:tc>
          <w:tcPr>
            <w:tcW w:w="2010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CA53DC" w:rsidRPr="00353AD3" w:rsidRDefault="00CA53DC" w:rsidP="00344443">
            <w:pPr>
              <w:rPr>
                <w:b/>
                <w:color w:val="A6A6A6" w:themeColor="background1" w:themeShade="A6"/>
              </w:rPr>
            </w:pPr>
          </w:p>
        </w:tc>
        <w:tc>
          <w:tcPr>
            <w:tcW w:w="7170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61831" w:rsidRDefault="002320C0" w:rsidP="00D618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 UŽDUOTIS DVIEMS PAMOKOMS)</w:t>
            </w:r>
            <w:r w:rsidR="00B32004">
              <w:rPr>
                <w:b/>
                <w:sz w:val="24"/>
                <w:szCs w:val="24"/>
              </w:rPr>
              <w:t xml:space="preserve"> Galima integruoti su technologijų pamoka.</w:t>
            </w:r>
          </w:p>
          <w:p w:rsidR="00D61831" w:rsidRPr="00353AD3" w:rsidRDefault="00D61831" w:rsidP="00344443">
            <w:pPr>
              <w:rPr>
                <w:b/>
                <w:color w:val="A6A6A6" w:themeColor="background1" w:themeShade="A6"/>
              </w:rPr>
            </w:pPr>
          </w:p>
        </w:tc>
        <w:tc>
          <w:tcPr>
            <w:tcW w:w="3362" w:type="dxa"/>
            <w:gridSpan w:val="4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CA53DC" w:rsidRPr="00736299" w:rsidRDefault="00ED1FE8" w:rsidP="0033461C">
            <w:pPr>
              <w:rPr>
                <w:b/>
                <w:i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Dailės žanrai: portretas, peizažas, natiurmortas, kuriami  bareljefe</w:t>
            </w:r>
            <w:r w:rsidR="007A3142">
              <w:rPr>
                <w:b/>
                <w:color w:val="000000" w:themeColor="text1"/>
              </w:rPr>
              <w:t xml:space="preserve"> iš kartono ir išskiriami spalva iš aplinkos.</w:t>
            </w:r>
          </w:p>
          <w:p w:rsidR="00CA53DC" w:rsidRPr="00736299" w:rsidRDefault="00CA53DC" w:rsidP="00344443">
            <w:pPr>
              <w:rPr>
                <w:b/>
                <w:i/>
                <w:color w:val="FFFFFF" w:themeColor="background1"/>
              </w:rPr>
            </w:pPr>
          </w:p>
        </w:tc>
        <w:tc>
          <w:tcPr>
            <w:tcW w:w="202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34A80" w:rsidRPr="00BF6703" w:rsidRDefault="00BC3028" w:rsidP="00344443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5-</w:t>
            </w:r>
            <w:bookmarkStart w:id="0" w:name="_GoBack"/>
            <w:bookmarkEnd w:id="0"/>
            <w:r w:rsidR="00BF6703">
              <w:rPr>
                <w:i/>
                <w:color w:val="000000" w:themeColor="text1"/>
              </w:rPr>
              <w:t>kl.</w:t>
            </w:r>
          </w:p>
        </w:tc>
        <w:tc>
          <w:tcPr>
            <w:tcW w:w="366" w:type="dxa"/>
            <w:vMerge/>
            <w:shd w:val="clear" w:color="auto" w:fill="FFFFFF" w:themeFill="background1"/>
          </w:tcPr>
          <w:p w:rsidR="00CA53DC" w:rsidRPr="006F35D3" w:rsidRDefault="00CA53DC" w:rsidP="00344443"/>
        </w:tc>
      </w:tr>
      <w:tr w:rsidR="00E57A09" w:rsidTr="00D61831">
        <w:trPr>
          <w:trHeight w:val="345"/>
        </w:trPr>
        <w:tc>
          <w:tcPr>
            <w:tcW w:w="1987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D69D0" w:rsidRPr="00AF4692" w:rsidRDefault="00A7743B" w:rsidP="00344443">
            <w:pPr>
              <w:rPr>
                <w:b/>
              </w:rPr>
            </w:pPr>
            <w:r>
              <w:rPr>
                <w:b/>
              </w:rPr>
              <w:t>Projektą/</w:t>
            </w:r>
            <w:r w:rsidR="00E57A09">
              <w:rPr>
                <w:b/>
              </w:rPr>
              <w:t>u</w:t>
            </w:r>
            <w:r w:rsidR="00FD69D0" w:rsidRPr="00FD69D0">
              <w:rPr>
                <w:b/>
              </w:rPr>
              <w:t>žduotį parengė mokytoja(-s</w:t>
            </w:r>
            <w:r w:rsidR="00FD69D0">
              <w:rPr>
                <w:b/>
              </w:rPr>
              <w:t>)</w:t>
            </w: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764918" w:rsidRPr="00353AD3" w:rsidRDefault="00764918" w:rsidP="00344443">
            <w:pPr>
              <w:rPr>
                <w:b/>
                <w:color w:val="A6A6A6" w:themeColor="background1" w:themeShade="A6"/>
                <w:highlight w:val="yellow"/>
              </w:rPr>
            </w:pPr>
          </w:p>
          <w:p w:rsidR="00FD69D0" w:rsidRDefault="00353AD3" w:rsidP="003444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JURGA JASINSKIENĖ</w:t>
            </w:r>
            <w:r w:rsidR="00D61831">
              <w:rPr>
                <w:b/>
                <w:sz w:val="24"/>
                <w:szCs w:val="24"/>
              </w:rPr>
              <w:t xml:space="preserve"> </w:t>
            </w:r>
          </w:p>
          <w:p w:rsidR="00736299" w:rsidRPr="0055405C" w:rsidRDefault="00736299" w:rsidP="00344443">
            <w:pPr>
              <w:rPr>
                <w:i/>
                <w:highlight w:val="yellow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FD69D0" w:rsidRPr="00FD69D0" w:rsidRDefault="00A7743B" w:rsidP="00344443">
            <w:pPr>
              <w:rPr>
                <w:b/>
              </w:rPr>
            </w:pPr>
            <w:r>
              <w:rPr>
                <w:b/>
              </w:rPr>
              <w:t>Projektą/</w:t>
            </w:r>
            <w:r w:rsidR="00E57A09">
              <w:rPr>
                <w:b/>
              </w:rPr>
              <w:t>u</w:t>
            </w:r>
            <w:r w:rsidR="00FD69D0" w:rsidRPr="00FD69D0">
              <w:rPr>
                <w:b/>
              </w:rPr>
              <w:t>žduotį atliko mokinys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FD69D0" w:rsidRDefault="00FD69D0" w:rsidP="00344443">
            <w:r w:rsidRPr="0055405C">
              <w:rPr>
                <w:color w:val="A6A6A6" w:themeColor="background1" w:themeShade="A6"/>
                <w:highlight w:val="yellow"/>
              </w:rPr>
              <w:t>Vardas Pavardė</w:t>
            </w:r>
          </w:p>
        </w:tc>
        <w:tc>
          <w:tcPr>
            <w:tcW w:w="366" w:type="dxa"/>
            <w:vMerge/>
            <w:shd w:val="clear" w:color="auto" w:fill="FFFFFF" w:themeFill="background1"/>
          </w:tcPr>
          <w:p w:rsidR="00FD69D0" w:rsidRDefault="00FD69D0" w:rsidP="00344443"/>
        </w:tc>
      </w:tr>
      <w:tr w:rsidR="00E57A09" w:rsidTr="00D61831">
        <w:trPr>
          <w:trHeight w:val="627"/>
        </w:trPr>
        <w:tc>
          <w:tcPr>
            <w:tcW w:w="198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F4692" w:rsidRDefault="00A7743B" w:rsidP="00344443">
            <w:r>
              <w:rPr>
                <w:b/>
              </w:rPr>
              <w:t>Projekto/</w:t>
            </w:r>
            <w:r w:rsidR="00E57A09">
              <w:rPr>
                <w:b/>
              </w:rPr>
              <w:t>u</w:t>
            </w:r>
            <w:r w:rsidR="00AF4692" w:rsidRPr="00AF4692">
              <w:rPr>
                <w:b/>
              </w:rPr>
              <w:t>žduoties uždavinys</w:t>
            </w:r>
            <w:r w:rsidR="00E57A09">
              <w:rPr>
                <w:b/>
              </w:rPr>
              <w:t>(-iai)</w:t>
            </w:r>
            <w:r w:rsidR="00AF4692">
              <w:t>:</w:t>
            </w:r>
          </w:p>
          <w:p w:rsidR="00AF4692" w:rsidRDefault="00AF4692" w:rsidP="00344443"/>
        </w:tc>
        <w:tc>
          <w:tcPr>
            <w:tcW w:w="719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A3142" w:rsidRDefault="007A3142" w:rsidP="00344443">
            <w:pPr>
              <w:rPr>
                <w:b/>
              </w:rPr>
            </w:pPr>
            <w:r>
              <w:rPr>
                <w:b/>
              </w:rPr>
              <w:t>1. Pamoka</w:t>
            </w:r>
            <w:r w:rsidR="00885431">
              <w:rPr>
                <w:b/>
              </w:rPr>
              <w:t>:</w:t>
            </w:r>
          </w:p>
          <w:p w:rsidR="00E57A09" w:rsidRDefault="007A3142" w:rsidP="00344443">
            <w:pPr>
              <w:rPr>
                <w:b/>
              </w:rPr>
            </w:pPr>
            <w:r>
              <w:rPr>
                <w:b/>
              </w:rPr>
              <w:t>Sukurs žanrinį  bareljefą iš kartono,</w:t>
            </w:r>
            <w:r w:rsidR="00B718C7">
              <w:rPr>
                <w:b/>
              </w:rPr>
              <w:t xml:space="preserve"> ant kartono 20/20</w:t>
            </w:r>
            <w:r>
              <w:rPr>
                <w:b/>
              </w:rPr>
              <w:t xml:space="preserve"> priklijuos </w:t>
            </w:r>
            <w:r w:rsidR="00ED1FE8">
              <w:rPr>
                <w:b/>
              </w:rPr>
              <w:t>ne mažiau 5 iškilių detalių</w:t>
            </w:r>
            <w:r>
              <w:rPr>
                <w:b/>
              </w:rPr>
              <w:t xml:space="preserve">. </w:t>
            </w:r>
          </w:p>
          <w:p w:rsidR="007A3142" w:rsidRDefault="007A3142" w:rsidP="00344443">
            <w:pPr>
              <w:rPr>
                <w:b/>
              </w:rPr>
            </w:pPr>
            <w:r>
              <w:rPr>
                <w:b/>
              </w:rPr>
              <w:t>2.Pamoka</w:t>
            </w:r>
            <w:r w:rsidR="00885431">
              <w:rPr>
                <w:b/>
              </w:rPr>
              <w:t>:</w:t>
            </w:r>
          </w:p>
          <w:p w:rsidR="007A3142" w:rsidRPr="00353AD3" w:rsidRDefault="009C4EDA" w:rsidP="009C4EDA">
            <w:pPr>
              <w:rPr>
                <w:b/>
                <w:highlight w:val="yellow"/>
                <w:lang w:val="en-US"/>
              </w:rPr>
            </w:pPr>
            <w:r w:rsidRPr="00BE6D76">
              <w:rPr>
                <w:b/>
              </w:rPr>
              <w:t>Spalvinimas g</w:t>
            </w:r>
            <w:r w:rsidR="007A3142" w:rsidRPr="00BE6D76">
              <w:rPr>
                <w:b/>
              </w:rPr>
              <w:t>uaš</w:t>
            </w:r>
            <w:r w:rsidRPr="00BE6D76">
              <w:rPr>
                <w:b/>
              </w:rPr>
              <w:t>u.</w:t>
            </w:r>
            <w:r w:rsidR="007A3142" w:rsidRPr="00BE6D76">
              <w:rPr>
                <w:b/>
              </w:rPr>
              <w:t xml:space="preserve"> </w:t>
            </w:r>
            <w:r w:rsidRPr="00BE6D76">
              <w:rPr>
                <w:b/>
              </w:rPr>
              <w:t xml:space="preserve">Dažais </w:t>
            </w:r>
            <w:r w:rsidR="007A3142" w:rsidRPr="00BE6D76">
              <w:rPr>
                <w:b/>
              </w:rPr>
              <w:t>padengs bareljefą kontrastingomis spalvomis.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26C9F" w:rsidRDefault="00AF4692" w:rsidP="00344443">
            <w:pPr>
              <w:rPr>
                <w:b/>
              </w:rPr>
            </w:pPr>
            <w:r w:rsidRPr="00AF4692">
              <w:rPr>
                <w:b/>
              </w:rPr>
              <w:t xml:space="preserve">Atlikimo </w:t>
            </w:r>
          </w:p>
          <w:p w:rsidR="00AF4692" w:rsidRPr="00AF4692" w:rsidRDefault="00AF4692" w:rsidP="00344443">
            <w:pPr>
              <w:rPr>
                <w:b/>
              </w:rPr>
            </w:pPr>
            <w:r w:rsidRPr="00AF4692">
              <w:rPr>
                <w:b/>
              </w:rPr>
              <w:t>kriterijai:</w:t>
            </w:r>
          </w:p>
        </w:tc>
        <w:tc>
          <w:tcPr>
            <w:tcW w:w="320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AF4692" w:rsidRDefault="00885431" w:rsidP="00344443">
            <w:pPr>
              <w:pStyle w:val="Sraopastraipa"/>
              <w:numPr>
                <w:ilvl w:val="0"/>
                <w:numId w:val="6"/>
              </w:numPr>
              <w:ind w:left="317" w:hanging="317"/>
              <w:rPr>
                <w:i/>
              </w:rPr>
            </w:pPr>
            <w:r>
              <w:rPr>
                <w:i/>
              </w:rPr>
              <w:t>Išryškintas pagrindinis veikėjas forma ir spalva;</w:t>
            </w:r>
          </w:p>
          <w:p w:rsidR="0055405C" w:rsidRDefault="0055405C" w:rsidP="00344443">
            <w:pPr>
              <w:pStyle w:val="Sraopastraipa"/>
              <w:numPr>
                <w:ilvl w:val="0"/>
                <w:numId w:val="6"/>
              </w:numPr>
              <w:ind w:left="317" w:hanging="317"/>
              <w:rPr>
                <w:i/>
              </w:rPr>
            </w:pPr>
            <w:r>
              <w:rPr>
                <w:i/>
              </w:rPr>
              <w:t xml:space="preserve"> </w:t>
            </w:r>
            <w:r w:rsidR="00885431">
              <w:rPr>
                <w:i/>
              </w:rPr>
              <w:t>Panaudota daugiau nei 5 detalės</w:t>
            </w:r>
            <w:r w:rsidR="0036028A">
              <w:rPr>
                <w:i/>
              </w:rPr>
              <w:t>;</w:t>
            </w:r>
          </w:p>
          <w:p w:rsidR="00885431" w:rsidRDefault="00885431" w:rsidP="00344443">
            <w:pPr>
              <w:pStyle w:val="Sraopastraipa"/>
              <w:numPr>
                <w:ilvl w:val="0"/>
                <w:numId w:val="6"/>
              </w:numPr>
              <w:ind w:left="317" w:hanging="317"/>
              <w:rPr>
                <w:i/>
              </w:rPr>
            </w:pPr>
            <w:r>
              <w:rPr>
                <w:i/>
              </w:rPr>
              <w:t>Tvarkingai iškirptos detalės</w:t>
            </w:r>
            <w:r w:rsidR="0036028A">
              <w:rPr>
                <w:i/>
              </w:rPr>
              <w:t>;</w:t>
            </w:r>
          </w:p>
          <w:p w:rsidR="005229A5" w:rsidRPr="00526C9F" w:rsidRDefault="002E3B17" w:rsidP="00344443">
            <w:pPr>
              <w:pStyle w:val="Sraopastraipa"/>
              <w:numPr>
                <w:ilvl w:val="0"/>
                <w:numId w:val="6"/>
              </w:numPr>
              <w:ind w:left="317" w:hanging="317"/>
              <w:rPr>
                <w:i/>
              </w:rPr>
            </w:pPr>
            <w:r>
              <w:rPr>
                <w:i/>
              </w:rPr>
              <w:t>Š</w:t>
            </w:r>
            <w:r w:rsidR="00885431">
              <w:rPr>
                <w:i/>
              </w:rPr>
              <w:t>variai  priklijuotos detalės.</w:t>
            </w:r>
          </w:p>
        </w:tc>
      </w:tr>
      <w:tr w:rsidR="00E57A09" w:rsidTr="00D61831">
        <w:trPr>
          <w:trHeight w:val="2046"/>
        </w:trPr>
        <w:tc>
          <w:tcPr>
            <w:tcW w:w="198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F4692" w:rsidRDefault="00E57A09" w:rsidP="00E57A09">
            <w:pPr>
              <w:rPr>
                <w:b/>
              </w:rPr>
            </w:pPr>
            <w:r>
              <w:rPr>
                <w:b/>
              </w:rPr>
              <w:t>Rekomenduojamos m</w:t>
            </w:r>
            <w:r w:rsidR="00721B5F">
              <w:rPr>
                <w:b/>
              </w:rPr>
              <w:t>edžiagos, produktai</w:t>
            </w:r>
          </w:p>
          <w:p w:rsidR="00E57A09" w:rsidRPr="00AF4692" w:rsidRDefault="00E57A09" w:rsidP="00E57A09">
            <w:pPr>
              <w:rPr>
                <w:b/>
              </w:rPr>
            </w:pPr>
          </w:p>
        </w:tc>
        <w:tc>
          <w:tcPr>
            <w:tcW w:w="719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3638E4" w:rsidRDefault="007A3142" w:rsidP="0011262F">
            <w:pPr>
              <w:shd w:val="clear" w:color="auto" w:fill="FFFFFF" w:themeFill="background1"/>
              <w:rPr>
                <w:i/>
              </w:rPr>
            </w:pPr>
            <w:r>
              <w:rPr>
                <w:i/>
              </w:rPr>
              <w:t>1. Kartono dėžės, su faktūriniais ir lygiais pavirš</w:t>
            </w:r>
            <w:r w:rsidR="00B718C7">
              <w:rPr>
                <w:i/>
              </w:rPr>
              <w:t>iais, kiaušinių dėklai;</w:t>
            </w:r>
          </w:p>
          <w:p w:rsidR="0011262F" w:rsidRDefault="00885431" w:rsidP="0011262F">
            <w:pPr>
              <w:shd w:val="clear" w:color="auto" w:fill="FFFFFF" w:themeFill="background1"/>
              <w:rPr>
                <w:i/>
              </w:rPr>
            </w:pPr>
            <w:r>
              <w:rPr>
                <w:i/>
              </w:rPr>
              <w:t>2.Guašas</w:t>
            </w:r>
          </w:p>
          <w:p w:rsidR="0055405C" w:rsidRPr="006346F0" w:rsidRDefault="0055405C" w:rsidP="00353AD3">
            <w:pPr>
              <w:shd w:val="clear" w:color="auto" w:fill="FFFFFF" w:themeFill="background1"/>
              <w:ind w:left="34"/>
              <w:rPr>
                <w:i/>
                <w:highlight w:val="yellow"/>
              </w:rPr>
            </w:pPr>
          </w:p>
          <w:p w:rsidR="0055405C" w:rsidRPr="006346F0" w:rsidRDefault="0055405C" w:rsidP="003638E4">
            <w:pPr>
              <w:pStyle w:val="Sraopastraipa"/>
              <w:ind w:left="318"/>
              <w:rPr>
                <w:i/>
                <w:highlight w:val="yellow"/>
              </w:rPr>
            </w:pPr>
          </w:p>
          <w:p w:rsidR="004956AA" w:rsidRPr="006346F0" w:rsidRDefault="004956AA" w:rsidP="003638E4">
            <w:pPr>
              <w:pStyle w:val="Sraopastraipa"/>
              <w:ind w:left="318"/>
              <w:rPr>
                <w:i/>
                <w:highlight w:val="yellow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F4692" w:rsidRPr="00AF4692" w:rsidRDefault="00E57A09" w:rsidP="00E57A09">
            <w:pPr>
              <w:rPr>
                <w:b/>
              </w:rPr>
            </w:pPr>
            <w:r>
              <w:rPr>
                <w:b/>
              </w:rPr>
              <w:t>Rekomenduojamos p</w:t>
            </w:r>
            <w:r w:rsidR="004956AA">
              <w:rPr>
                <w:b/>
              </w:rPr>
              <w:t>riemonės</w:t>
            </w:r>
            <w:r w:rsidR="00721B5F">
              <w:rPr>
                <w:b/>
              </w:rPr>
              <w:t>, įrankiai, indai</w:t>
            </w:r>
          </w:p>
        </w:tc>
        <w:tc>
          <w:tcPr>
            <w:tcW w:w="320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638E4" w:rsidRDefault="0055405C" w:rsidP="003638E4">
            <w:pPr>
              <w:pStyle w:val="Sraopastraipa"/>
              <w:numPr>
                <w:ilvl w:val="0"/>
                <w:numId w:val="5"/>
              </w:numPr>
              <w:ind w:left="318" w:hanging="284"/>
              <w:rPr>
                <w:i/>
              </w:rPr>
            </w:pPr>
            <w:r>
              <w:rPr>
                <w:i/>
              </w:rPr>
              <w:t xml:space="preserve"> </w:t>
            </w:r>
            <w:r w:rsidR="00885431">
              <w:rPr>
                <w:i/>
              </w:rPr>
              <w:t>Žirklės;</w:t>
            </w:r>
          </w:p>
          <w:p w:rsidR="003638E4" w:rsidRDefault="003638E4" w:rsidP="003638E4">
            <w:pPr>
              <w:pStyle w:val="Sraopastraipa"/>
              <w:numPr>
                <w:ilvl w:val="0"/>
                <w:numId w:val="5"/>
              </w:numPr>
              <w:ind w:left="318" w:hanging="284"/>
              <w:rPr>
                <w:i/>
              </w:rPr>
            </w:pPr>
            <w:r>
              <w:rPr>
                <w:i/>
              </w:rPr>
              <w:t xml:space="preserve">Sausi klijai </w:t>
            </w:r>
            <w:r w:rsidR="00885431">
              <w:rPr>
                <w:i/>
              </w:rPr>
              <w:t>;</w:t>
            </w:r>
          </w:p>
          <w:p w:rsidR="00AF4692" w:rsidRDefault="00885431" w:rsidP="00344443">
            <w:pPr>
              <w:pStyle w:val="Sraopastraipa"/>
              <w:numPr>
                <w:ilvl w:val="0"/>
                <w:numId w:val="4"/>
              </w:numPr>
              <w:ind w:left="317" w:hanging="317"/>
              <w:rPr>
                <w:i/>
              </w:rPr>
            </w:pPr>
            <w:r>
              <w:rPr>
                <w:i/>
              </w:rPr>
              <w:t>Teptukai;</w:t>
            </w:r>
          </w:p>
          <w:p w:rsidR="002E3B17" w:rsidRDefault="00885431" w:rsidP="00344443">
            <w:pPr>
              <w:pStyle w:val="Sraopastraipa"/>
              <w:numPr>
                <w:ilvl w:val="0"/>
                <w:numId w:val="4"/>
              </w:numPr>
              <w:ind w:left="317" w:hanging="317"/>
              <w:rPr>
                <w:i/>
              </w:rPr>
            </w:pPr>
            <w:r>
              <w:rPr>
                <w:i/>
              </w:rPr>
              <w:t>Indelis vandeniui;</w:t>
            </w:r>
          </w:p>
          <w:p w:rsidR="00885431" w:rsidRDefault="00885431" w:rsidP="00344443">
            <w:pPr>
              <w:pStyle w:val="Sraopastraipa"/>
              <w:numPr>
                <w:ilvl w:val="0"/>
                <w:numId w:val="4"/>
              </w:numPr>
              <w:ind w:left="317" w:hanging="317"/>
              <w:rPr>
                <w:i/>
              </w:rPr>
            </w:pPr>
            <w:r>
              <w:rPr>
                <w:i/>
              </w:rPr>
              <w:t>Paletė.</w:t>
            </w:r>
          </w:p>
          <w:p w:rsidR="0055405C" w:rsidRPr="005229A5" w:rsidRDefault="0055405C" w:rsidP="005229A5">
            <w:pPr>
              <w:pStyle w:val="Sraopastraipa"/>
              <w:ind w:left="317"/>
              <w:rPr>
                <w:i/>
              </w:rPr>
            </w:pPr>
            <w:r w:rsidRPr="005229A5">
              <w:rPr>
                <w:i/>
              </w:rPr>
              <w:t xml:space="preserve"> </w:t>
            </w:r>
          </w:p>
        </w:tc>
      </w:tr>
      <w:tr w:rsidR="005D0738" w:rsidTr="00353AD3">
        <w:tc>
          <w:tcPr>
            <w:tcW w:w="14933" w:type="dxa"/>
            <w:gridSpan w:val="10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0738" w:rsidRPr="00AF4692" w:rsidRDefault="00AF4692" w:rsidP="00344443">
            <w:pPr>
              <w:rPr>
                <w:b/>
              </w:rPr>
            </w:pPr>
            <w:r w:rsidRPr="00A04C27">
              <w:rPr>
                <w:b/>
                <w:sz w:val="28"/>
              </w:rPr>
              <w:t>ATLIKIMO EIGA</w:t>
            </w:r>
          </w:p>
        </w:tc>
      </w:tr>
      <w:tr w:rsidR="004956AA" w:rsidTr="00353AD3">
        <w:tc>
          <w:tcPr>
            <w:tcW w:w="14933" w:type="dxa"/>
            <w:gridSpan w:val="10"/>
            <w:tcBorders>
              <w:bottom w:val="single" w:sz="4" w:space="0" w:color="auto"/>
            </w:tcBorders>
            <w:vAlign w:val="center"/>
          </w:tcPr>
          <w:p w:rsidR="004956AA" w:rsidRPr="00721B5F" w:rsidRDefault="004956AA" w:rsidP="00344443"/>
        </w:tc>
      </w:tr>
      <w:tr w:rsidR="00D63A7B" w:rsidTr="00353AD3">
        <w:trPr>
          <w:trHeight w:val="496"/>
        </w:trPr>
        <w:tc>
          <w:tcPr>
            <w:tcW w:w="2384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4443" w:rsidRPr="00E57A09" w:rsidRDefault="00344443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VEIKSMAS IR APIBŪDINIMAS</w:t>
            </w:r>
          </w:p>
          <w:p w:rsidR="00E57A09" w:rsidRPr="00E57A09" w:rsidRDefault="00E57A09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(Pildo mokytojas)</w:t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4443" w:rsidRPr="00E57A09" w:rsidRDefault="00344443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ILIUSTRACIJA</w:t>
            </w:r>
          </w:p>
          <w:p w:rsidR="00344443" w:rsidRPr="00E57A09" w:rsidRDefault="00344443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(Pildo mokytojas)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4443" w:rsidRPr="00E57A09" w:rsidRDefault="00344443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ATLIKTO VEIKSMO, GAMINANT UŽDUOTIES PRODUKTĄ, NUOTRAUKA</w:t>
            </w:r>
          </w:p>
          <w:p w:rsidR="00344443" w:rsidRPr="00E57A09" w:rsidRDefault="00344443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(</w:t>
            </w:r>
            <w:r w:rsidR="00E57A09" w:rsidRPr="00E57A09">
              <w:rPr>
                <w:b/>
              </w:rPr>
              <w:t>Į</w:t>
            </w:r>
            <w:r w:rsidRPr="00E57A09">
              <w:rPr>
                <w:b/>
              </w:rPr>
              <w:t>kelia mokinys)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4443" w:rsidRPr="00E57A09" w:rsidRDefault="00344443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PASTABOS</w:t>
            </w:r>
          </w:p>
          <w:p w:rsidR="00E57A09" w:rsidRPr="00E57A09" w:rsidRDefault="00E57A09" w:rsidP="00344443">
            <w:pPr>
              <w:jc w:val="center"/>
              <w:rPr>
                <w:b/>
              </w:rPr>
            </w:pPr>
            <w:r w:rsidRPr="00E57A09">
              <w:rPr>
                <w:b/>
              </w:rPr>
              <w:t>(Pildo mokytojas)</w:t>
            </w:r>
          </w:p>
        </w:tc>
      </w:tr>
      <w:tr w:rsidR="00E57A09" w:rsidTr="00353AD3">
        <w:trPr>
          <w:trHeight w:val="397"/>
        </w:trPr>
        <w:tc>
          <w:tcPr>
            <w:tcW w:w="2384" w:type="dxa"/>
            <w:gridSpan w:val="3"/>
            <w:tcBorders>
              <w:top w:val="single" w:sz="4" w:space="0" w:color="auto"/>
            </w:tcBorders>
          </w:tcPr>
          <w:p w:rsidR="00D63A7B" w:rsidRDefault="00293343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1.</w:t>
            </w:r>
            <w:r w:rsidR="00B718C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Atsipjauname iš dėžės krašto kartono gabalą 20/20cm. Galima rinktis ir kitus formatus.</w:t>
            </w: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Default="00B718C7" w:rsidP="00D63A7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718C7" w:rsidRPr="0052792F" w:rsidRDefault="00B718C7" w:rsidP="00D63A7B"/>
          <w:p w:rsidR="00B718C7" w:rsidRPr="0052792F" w:rsidRDefault="00293343" w:rsidP="00B718C7"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2.</w:t>
            </w:r>
            <w:r w:rsidR="00B718C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Pieštuku </w:t>
            </w:r>
            <w:r w:rsidR="00B718C7" w:rsidRPr="005279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nusipiešiame piešinį portretą( veidas), peizažą ( gamta), arba natiurmortą( daiktai ant stalo). Klijuojame ant viršaus (kad būtų iškilę) pasirinktas formas : obuolius, medžius, žvėrelių nosis ...</w:t>
            </w:r>
          </w:p>
          <w:p w:rsidR="00344443" w:rsidRPr="000665F9" w:rsidRDefault="00293343" w:rsidP="00344443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</w:tcBorders>
          </w:tcPr>
          <w:p w:rsidR="00344443" w:rsidRDefault="00344443" w:rsidP="00344443">
            <w:pPr>
              <w:rPr>
                <w:highlight w:val="yellow"/>
              </w:rPr>
            </w:pPr>
          </w:p>
          <w:p w:rsidR="00621346" w:rsidRDefault="00621346" w:rsidP="00344443">
            <w:pPr>
              <w:rPr>
                <w:highlight w:val="yellow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52600" cy="1524000"/>
                  <wp:effectExtent l="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ona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37" cy="152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18C7" w:rsidRPr="000665F9" w:rsidRDefault="00B718C7" w:rsidP="00344443">
            <w:pPr>
              <w:rPr>
                <w:highlight w:val="yellow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2DBC672" wp14:editId="4458A80E">
                  <wp:extent cx="2399084" cy="2314575"/>
                  <wp:effectExtent l="0" t="0" r="1270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346067_736055286991427_3119505076049442080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60" cy="23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highlight w:val="yellow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1833F41D" wp14:editId="1C28AA8B">
                  <wp:extent cx="2057400" cy="2262209"/>
                  <wp:effectExtent l="0" t="0" r="0" b="508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494176_701837450467369_9086975717203750786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297" cy="225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44443" w:rsidRPr="000665F9" w:rsidRDefault="00344443" w:rsidP="00344443">
            <w:pPr>
              <w:rPr>
                <w:highlight w:val="yellow"/>
              </w:rPr>
            </w:pPr>
          </w:p>
        </w:tc>
        <w:tc>
          <w:tcPr>
            <w:tcW w:w="2628" w:type="dxa"/>
            <w:gridSpan w:val="3"/>
            <w:tcBorders>
              <w:top w:val="single" w:sz="4" w:space="0" w:color="auto"/>
            </w:tcBorders>
          </w:tcPr>
          <w:p w:rsidR="00344443" w:rsidRPr="000665F9" w:rsidRDefault="00344443" w:rsidP="00344443">
            <w:pPr>
              <w:rPr>
                <w:highlight w:val="yellow"/>
              </w:rPr>
            </w:pPr>
          </w:p>
        </w:tc>
      </w:tr>
      <w:tr w:rsidR="00E57A09" w:rsidTr="00353AD3">
        <w:trPr>
          <w:trHeight w:val="333"/>
        </w:trPr>
        <w:tc>
          <w:tcPr>
            <w:tcW w:w="2384" w:type="dxa"/>
            <w:gridSpan w:val="3"/>
            <w:tcBorders>
              <w:top w:val="single" w:sz="4" w:space="0" w:color="auto"/>
            </w:tcBorders>
          </w:tcPr>
          <w:p w:rsidR="00344443" w:rsidRDefault="00293343" w:rsidP="00344443">
            <w:r>
              <w:lastRenderedPageBreak/>
              <w:t xml:space="preserve">3. Iškerpame ir priklijuojame daugiau, negu 5 </w:t>
            </w:r>
            <w:r w:rsidR="001F428F">
              <w:t xml:space="preserve">iškilias </w:t>
            </w:r>
            <w:r>
              <w:t>detales.</w:t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</w:tcBorders>
          </w:tcPr>
          <w:p w:rsidR="00344443" w:rsidRDefault="00344443" w:rsidP="00344443"/>
          <w:p w:rsidR="00293343" w:rsidRDefault="00293343" w:rsidP="00344443">
            <w:r>
              <w:rPr>
                <w:noProof/>
                <w:lang w:val="en-US"/>
              </w:rPr>
              <w:drawing>
                <wp:inline distT="0" distB="0" distL="0" distR="0" wp14:anchorId="5F235E33" wp14:editId="6AE1C435">
                  <wp:extent cx="2232034" cy="1674182"/>
                  <wp:effectExtent l="0" t="0" r="0" b="254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kl-6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58" cy="168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F428F">
              <w:rPr>
                <w:noProof/>
                <w:lang w:val="en-US"/>
              </w:rPr>
              <w:drawing>
                <wp:inline distT="0" distB="0" distL="0" distR="0" wp14:anchorId="723124DB" wp14:editId="625FCC49">
                  <wp:extent cx="2189109" cy="1638300"/>
                  <wp:effectExtent l="0" t="0" r="1905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n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109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44443" w:rsidRDefault="00344443" w:rsidP="00344443"/>
        </w:tc>
        <w:tc>
          <w:tcPr>
            <w:tcW w:w="2628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</w:tc>
      </w:tr>
      <w:tr w:rsidR="00E57A09" w:rsidTr="00353AD3">
        <w:trPr>
          <w:trHeight w:val="384"/>
        </w:trPr>
        <w:tc>
          <w:tcPr>
            <w:tcW w:w="2384" w:type="dxa"/>
            <w:gridSpan w:val="3"/>
            <w:tcBorders>
              <w:top w:val="single" w:sz="4" w:space="0" w:color="auto"/>
            </w:tcBorders>
          </w:tcPr>
          <w:p w:rsidR="00344443" w:rsidRDefault="001F428F" w:rsidP="00BD4A2C">
            <w:r>
              <w:t>4. Objektus išskiriame spalva.</w:t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</w:tcBorders>
          </w:tcPr>
          <w:p w:rsidR="00344443" w:rsidRDefault="006346F0" w:rsidP="0011262F">
            <w:r>
              <w:t xml:space="preserve"> </w:t>
            </w:r>
          </w:p>
          <w:p w:rsidR="001F428F" w:rsidRDefault="001F428F" w:rsidP="0011262F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02CE790" wp14:editId="25BC2707">
                  <wp:extent cx="4114800" cy="4114800"/>
                  <wp:effectExtent l="0" t="0" r="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kl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25" cy="411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44443" w:rsidRDefault="00344443" w:rsidP="00344443"/>
        </w:tc>
        <w:tc>
          <w:tcPr>
            <w:tcW w:w="2628" w:type="dxa"/>
            <w:gridSpan w:val="3"/>
            <w:tcBorders>
              <w:top w:val="single" w:sz="4" w:space="0" w:color="auto"/>
            </w:tcBorders>
          </w:tcPr>
          <w:p w:rsidR="00344443" w:rsidRDefault="00B718C7" w:rsidP="00344443">
            <w:r>
              <w:t>x</w:t>
            </w:r>
          </w:p>
        </w:tc>
      </w:tr>
      <w:tr w:rsidR="00E57A09" w:rsidTr="00353AD3">
        <w:trPr>
          <w:trHeight w:val="418"/>
        </w:trPr>
        <w:tc>
          <w:tcPr>
            <w:tcW w:w="2384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</w:tc>
        <w:tc>
          <w:tcPr>
            <w:tcW w:w="7370" w:type="dxa"/>
            <w:gridSpan w:val="2"/>
            <w:tcBorders>
              <w:top w:val="single" w:sz="4" w:space="0" w:color="auto"/>
            </w:tcBorders>
          </w:tcPr>
          <w:p w:rsidR="00344443" w:rsidRDefault="00344443" w:rsidP="00344443"/>
          <w:p w:rsidR="00B6793B" w:rsidRDefault="00B6793B" w:rsidP="00344443"/>
          <w:p w:rsidR="00BD4A2C" w:rsidRDefault="001F428F" w:rsidP="00344443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E31F55C" wp14:editId="1D9E9EA5">
                  <wp:extent cx="4542790" cy="4542790"/>
                  <wp:effectExtent l="0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klasė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790" cy="454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44443" w:rsidRDefault="00344443" w:rsidP="00344443"/>
        </w:tc>
        <w:tc>
          <w:tcPr>
            <w:tcW w:w="2628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</w:tc>
      </w:tr>
      <w:tr w:rsidR="00E57A09" w:rsidTr="00353AD3">
        <w:trPr>
          <w:trHeight w:val="409"/>
        </w:trPr>
        <w:tc>
          <w:tcPr>
            <w:tcW w:w="2384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</w:tc>
        <w:tc>
          <w:tcPr>
            <w:tcW w:w="7370" w:type="dxa"/>
            <w:gridSpan w:val="2"/>
            <w:tcBorders>
              <w:top w:val="single" w:sz="4" w:space="0" w:color="auto"/>
            </w:tcBorders>
          </w:tcPr>
          <w:p w:rsidR="00344443" w:rsidRDefault="00344443" w:rsidP="00344443">
            <w:pPr>
              <w:rPr>
                <w:noProof/>
                <w:lang w:eastAsia="lt-LT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44443" w:rsidRDefault="00344443" w:rsidP="00344443">
            <w:pPr>
              <w:rPr>
                <w:noProof/>
                <w:lang w:eastAsia="lt-LT"/>
              </w:rPr>
            </w:pPr>
          </w:p>
        </w:tc>
        <w:tc>
          <w:tcPr>
            <w:tcW w:w="2628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</w:tc>
      </w:tr>
      <w:tr w:rsidR="00E57A09" w:rsidTr="00353AD3">
        <w:trPr>
          <w:trHeight w:val="415"/>
        </w:trPr>
        <w:tc>
          <w:tcPr>
            <w:tcW w:w="2384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  <w:p w:rsidR="00CA53DC" w:rsidRDefault="001F428F" w:rsidP="00344443">
            <w:r>
              <w:t>Darbais puošiame ugdymo įstaigų erdves.</w:t>
            </w:r>
          </w:p>
          <w:p w:rsidR="00CA53DC" w:rsidRDefault="00CA53DC" w:rsidP="00344443"/>
          <w:p w:rsidR="00CA53DC" w:rsidRDefault="00CA53DC" w:rsidP="00344443"/>
          <w:p w:rsidR="00CA53DC" w:rsidRDefault="00CA53DC" w:rsidP="00344443"/>
          <w:p w:rsidR="00CA53DC" w:rsidRDefault="00CA53DC" w:rsidP="00344443"/>
          <w:p w:rsidR="00CA53DC" w:rsidRDefault="00CA53DC" w:rsidP="00344443"/>
        </w:tc>
        <w:tc>
          <w:tcPr>
            <w:tcW w:w="7370" w:type="dxa"/>
            <w:gridSpan w:val="2"/>
            <w:tcBorders>
              <w:top w:val="single" w:sz="4" w:space="0" w:color="auto"/>
            </w:tcBorders>
          </w:tcPr>
          <w:p w:rsidR="00344443" w:rsidRDefault="001F428F" w:rsidP="00344443">
            <w:r>
              <w:rPr>
                <w:noProof/>
                <w:lang w:val="en-US"/>
              </w:rPr>
              <w:drawing>
                <wp:inline distT="0" distB="0" distL="0" distR="0" wp14:anchorId="6938D9B5" wp14:editId="4504F6AE">
                  <wp:extent cx="4542790" cy="3407410"/>
                  <wp:effectExtent l="0" t="0" r="0" b="254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kl.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790" cy="340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:rsidR="00344443" w:rsidRDefault="00344443" w:rsidP="00344443"/>
        </w:tc>
        <w:tc>
          <w:tcPr>
            <w:tcW w:w="2628" w:type="dxa"/>
            <w:gridSpan w:val="3"/>
            <w:tcBorders>
              <w:top w:val="single" w:sz="4" w:space="0" w:color="auto"/>
            </w:tcBorders>
          </w:tcPr>
          <w:p w:rsidR="00344443" w:rsidRDefault="00344443" w:rsidP="00344443"/>
        </w:tc>
      </w:tr>
      <w:tr w:rsidR="005D0738" w:rsidTr="00353AD3">
        <w:trPr>
          <w:trHeight w:val="571"/>
        </w:trPr>
        <w:tc>
          <w:tcPr>
            <w:tcW w:w="14933" w:type="dxa"/>
            <w:gridSpan w:val="10"/>
            <w:shd w:val="clear" w:color="auto" w:fill="F2F2F2" w:themeFill="background1" w:themeFillShade="F2"/>
            <w:vAlign w:val="center"/>
          </w:tcPr>
          <w:p w:rsidR="005D0738" w:rsidRDefault="00A04C27" w:rsidP="00344443">
            <w:r w:rsidRPr="00A04C27">
              <w:rPr>
                <w:b/>
              </w:rPr>
              <w:t xml:space="preserve">ĮSIVERTINIMAS/ĮVERTINIMAS. </w:t>
            </w:r>
          </w:p>
        </w:tc>
      </w:tr>
      <w:tr w:rsidR="00A04C27" w:rsidRPr="00A04C27" w:rsidTr="00353AD3">
        <w:trPr>
          <w:trHeight w:val="262"/>
        </w:trPr>
        <w:tc>
          <w:tcPr>
            <w:tcW w:w="14933" w:type="dxa"/>
            <w:gridSpan w:val="10"/>
            <w:shd w:val="clear" w:color="auto" w:fill="F2F2F2" w:themeFill="background1" w:themeFillShade="F2"/>
            <w:vAlign w:val="center"/>
          </w:tcPr>
          <w:p w:rsidR="00A04C27" w:rsidRPr="00A04C27" w:rsidRDefault="003C1955" w:rsidP="00C618C2">
            <w:pPr>
              <w:spacing w:line="360" w:lineRule="auto"/>
              <w:rPr>
                <w:b/>
              </w:rPr>
            </w:pPr>
            <w:r w:rsidRPr="003C1955">
              <w:rPr>
                <w:i/>
              </w:rPr>
              <w:t>Ties kiekvienu teiginiu įsivertinkite kaip pavyko atlikti įvardintus veiksmus:</w:t>
            </w:r>
          </w:p>
        </w:tc>
      </w:tr>
      <w:tr w:rsidR="000665F9" w:rsidRPr="000665F9" w:rsidTr="00353AD3">
        <w:trPr>
          <w:trHeight w:val="1689"/>
        </w:trPr>
        <w:tc>
          <w:tcPr>
            <w:tcW w:w="14933" w:type="dxa"/>
            <w:gridSpan w:val="10"/>
          </w:tcPr>
          <w:tbl>
            <w:tblPr>
              <w:tblStyle w:val="Lentelstinklelis"/>
              <w:tblW w:w="15871" w:type="dxa"/>
              <w:tblLayout w:type="fixed"/>
              <w:tblLook w:val="04A0" w:firstRow="1" w:lastRow="0" w:firstColumn="1" w:lastColumn="0" w:noHBand="0" w:noVBand="1"/>
            </w:tblPr>
            <w:tblGrid>
              <w:gridCol w:w="3251"/>
              <w:gridCol w:w="1989"/>
              <w:gridCol w:w="3260"/>
              <w:gridCol w:w="2977"/>
              <w:gridCol w:w="4394"/>
            </w:tblGrid>
            <w:tr w:rsidR="003C1955" w:rsidTr="0036028A">
              <w:tc>
                <w:tcPr>
                  <w:tcW w:w="3251" w:type="dxa"/>
                </w:tcPr>
                <w:p w:rsidR="003C1955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>
                    <w:rPr>
                      <w:i/>
                    </w:rPr>
                    <w:t>Išryškintas pagrindinis veikėjas</w:t>
                  </w:r>
                </w:p>
              </w:tc>
              <w:tc>
                <w:tcPr>
                  <w:tcW w:w="1989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puikiai</w:t>
                  </w:r>
                </w:p>
              </w:tc>
              <w:tc>
                <w:tcPr>
                  <w:tcW w:w="3260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su mažais netikslumais</w:t>
                  </w:r>
                </w:p>
              </w:tc>
              <w:tc>
                <w:tcPr>
                  <w:tcW w:w="2977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Atlikta su keliomis klaidomis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  <w:tc>
                <w:tcPr>
                  <w:tcW w:w="4394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Neatlikta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</w:tr>
            <w:tr w:rsidR="003C1955" w:rsidTr="0036028A">
              <w:tc>
                <w:tcPr>
                  <w:tcW w:w="3251" w:type="dxa"/>
                </w:tcPr>
                <w:p w:rsidR="003C1955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>
                    <w:rPr>
                      <w:i/>
                    </w:rPr>
                    <w:t>Panaudota daugiau, negu 5 detalės.</w:t>
                  </w:r>
                </w:p>
              </w:tc>
              <w:tc>
                <w:tcPr>
                  <w:tcW w:w="1989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puikiai</w:t>
                  </w:r>
                </w:p>
              </w:tc>
              <w:tc>
                <w:tcPr>
                  <w:tcW w:w="3260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su mažais netikslumais</w:t>
                  </w:r>
                </w:p>
              </w:tc>
              <w:tc>
                <w:tcPr>
                  <w:tcW w:w="2977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Atlikta su keliomis klaidomis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  <w:tc>
                <w:tcPr>
                  <w:tcW w:w="4394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Neatlikta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</w:tr>
            <w:tr w:rsidR="003C1955" w:rsidTr="0036028A">
              <w:tc>
                <w:tcPr>
                  <w:tcW w:w="3251" w:type="dxa"/>
                </w:tcPr>
                <w:p w:rsidR="003C1955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>
                    <w:rPr>
                      <w:i/>
                    </w:rPr>
                    <w:t>Tvarkingai iškirptos ir priklijuotos detalės .</w:t>
                  </w:r>
                </w:p>
              </w:tc>
              <w:tc>
                <w:tcPr>
                  <w:tcW w:w="1989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puikiai</w:t>
                  </w:r>
                </w:p>
              </w:tc>
              <w:tc>
                <w:tcPr>
                  <w:tcW w:w="3260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su mažais netikslumais</w:t>
                  </w:r>
                </w:p>
              </w:tc>
              <w:tc>
                <w:tcPr>
                  <w:tcW w:w="2977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Atlikta su keliomis klaidomis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  <w:tc>
                <w:tcPr>
                  <w:tcW w:w="4394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Neatlikta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</w:tr>
            <w:tr w:rsidR="003C1955" w:rsidTr="0036028A">
              <w:tc>
                <w:tcPr>
                  <w:tcW w:w="3251" w:type="dxa"/>
                </w:tcPr>
                <w:p w:rsidR="003C1955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>
                    <w:rPr>
                      <w:i/>
                    </w:rPr>
                    <w:t>Pagrindinis veikėjas išryškintas spa</w:t>
                  </w:r>
                  <w:r w:rsidR="009C4EDA">
                    <w:rPr>
                      <w:i/>
                    </w:rPr>
                    <w:t>l</w:t>
                  </w:r>
                  <w:r>
                    <w:rPr>
                      <w:i/>
                    </w:rPr>
                    <w:t>va, panaudoti daugiau, negu 6 spalviniai plotai.</w:t>
                  </w:r>
                </w:p>
              </w:tc>
              <w:tc>
                <w:tcPr>
                  <w:tcW w:w="1989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puikiai</w:t>
                  </w:r>
                </w:p>
              </w:tc>
              <w:tc>
                <w:tcPr>
                  <w:tcW w:w="3260" w:type="dxa"/>
                </w:tcPr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su mažais netikslumais</w:t>
                  </w:r>
                </w:p>
              </w:tc>
              <w:tc>
                <w:tcPr>
                  <w:tcW w:w="2977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Atlikta su keliomis klaidomis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  <w:tc>
                <w:tcPr>
                  <w:tcW w:w="4394" w:type="dxa"/>
                </w:tcPr>
                <w:p w:rsidR="003C1955" w:rsidRPr="003C1955" w:rsidRDefault="003C1955" w:rsidP="003C1955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Neatlikta </w:t>
                  </w:r>
                </w:p>
                <w:p w:rsidR="003C1955" w:rsidRDefault="003C1955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</w:tr>
            <w:tr w:rsidR="0036028A" w:rsidTr="0036028A">
              <w:tc>
                <w:tcPr>
                  <w:tcW w:w="3251" w:type="dxa"/>
                </w:tcPr>
                <w:p w:rsidR="0036028A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>
                    <w:rPr>
                      <w:i/>
                    </w:rPr>
                    <w:t>Yra smulkių spalvinių akcentų.</w:t>
                  </w:r>
                </w:p>
              </w:tc>
              <w:tc>
                <w:tcPr>
                  <w:tcW w:w="1989" w:type="dxa"/>
                </w:tcPr>
                <w:p w:rsidR="0036028A" w:rsidRPr="003C1955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puikiai</w:t>
                  </w:r>
                </w:p>
              </w:tc>
              <w:tc>
                <w:tcPr>
                  <w:tcW w:w="3260" w:type="dxa"/>
                </w:tcPr>
                <w:p w:rsidR="0036028A" w:rsidRPr="003C1955" w:rsidRDefault="0036028A" w:rsidP="003C1955">
                  <w:pPr>
                    <w:framePr w:hSpace="180" w:wrap="around" w:vAnchor="page" w:hAnchor="margin" w:x="216" w:y="514"/>
                    <w:rPr>
                      <w:i/>
                    </w:rPr>
                  </w:pPr>
                  <w:r w:rsidRPr="003C1955">
                    <w:rPr>
                      <w:i/>
                    </w:rPr>
                    <w:t>□ Atlikta su mažais netikslumais</w:t>
                  </w:r>
                </w:p>
              </w:tc>
              <w:tc>
                <w:tcPr>
                  <w:tcW w:w="2977" w:type="dxa"/>
                </w:tcPr>
                <w:p w:rsidR="0036028A" w:rsidRPr="003C1955" w:rsidRDefault="0036028A" w:rsidP="0036028A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Atlikta su keliomis klaidomis </w:t>
                  </w:r>
                </w:p>
                <w:p w:rsidR="0036028A" w:rsidRPr="003C1955" w:rsidRDefault="0036028A" w:rsidP="003C1955">
                  <w:pPr>
                    <w:rPr>
                      <w:i/>
                    </w:rPr>
                  </w:pPr>
                </w:p>
              </w:tc>
              <w:tc>
                <w:tcPr>
                  <w:tcW w:w="4394" w:type="dxa"/>
                </w:tcPr>
                <w:p w:rsidR="0036028A" w:rsidRPr="003C1955" w:rsidRDefault="0036028A" w:rsidP="00850C4C">
                  <w:pPr>
                    <w:rPr>
                      <w:i/>
                    </w:rPr>
                  </w:pPr>
                  <w:r w:rsidRPr="003C1955">
                    <w:rPr>
                      <w:i/>
                    </w:rPr>
                    <w:t xml:space="preserve">□ Neatlikta </w:t>
                  </w:r>
                </w:p>
                <w:p w:rsidR="0036028A" w:rsidRDefault="0036028A" w:rsidP="00850C4C">
                  <w:pPr>
                    <w:framePr w:hSpace="180" w:wrap="around" w:vAnchor="page" w:hAnchor="margin" w:x="216" w:y="514"/>
                    <w:rPr>
                      <w:i/>
                    </w:rPr>
                  </w:pPr>
                </w:p>
              </w:tc>
            </w:tr>
          </w:tbl>
          <w:p w:rsidR="000665F9" w:rsidRPr="003C1955" w:rsidRDefault="000665F9" w:rsidP="003C1955">
            <w:pPr>
              <w:rPr>
                <w:i/>
              </w:rPr>
            </w:pPr>
          </w:p>
        </w:tc>
      </w:tr>
      <w:tr w:rsidR="00A04C27" w:rsidRPr="00A04C27" w:rsidTr="00353AD3">
        <w:trPr>
          <w:trHeight w:val="447"/>
        </w:trPr>
        <w:tc>
          <w:tcPr>
            <w:tcW w:w="14933" w:type="dxa"/>
            <w:gridSpan w:val="10"/>
            <w:shd w:val="clear" w:color="auto" w:fill="F2F2F2" w:themeFill="background1" w:themeFillShade="F2"/>
            <w:vAlign w:val="center"/>
          </w:tcPr>
          <w:p w:rsidR="00183171" w:rsidRPr="003C1955" w:rsidRDefault="00183171" w:rsidP="00183171">
            <w:pPr>
              <w:rPr>
                <w:i/>
              </w:rPr>
            </w:pPr>
            <w:r w:rsidRPr="003C1955">
              <w:rPr>
                <w:i/>
              </w:rPr>
              <w:t xml:space="preserve">Užbaikite sakinius savo mintimis apie atliktą gaminį: </w:t>
            </w:r>
          </w:p>
          <w:p w:rsidR="00A04C27" w:rsidRPr="00A04C27" w:rsidRDefault="00A04C27" w:rsidP="00C618C2">
            <w:pPr>
              <w:spacing w:line="360" w:lineRule="auto"/>
              <w:rPr>
                <w:rFonts w:cstheme="minorHAnsi"/>
                <w:b/>
              </w:rPr>
            </w:pPr>
          </w:p>
        </w:tc>
      </w:tr>
      <w:tr w:rsidR="00A04C27" w:rsidTr="00353AD3">
        <w:trPr>
          <w:trHeight w:val="447"/>
        </w:trPr>
        <w:tc>
          <w:tcPr>
            <w:tcW w:w="14933" w:type="dxa"/>
            <w:gridSpan w:val="10"/>
            <w:vAlign w:val="center"/>
          </w:tcPr>
          <w:p w:rsidR="00183171" w:rsidRPr="003C1955" w:rsidRDefault="00183171" w:rsidP="00183171">
            <w:pPr>
              <w:rPr>
                <w:i/>
              </w:rPr>
            </w:pPr>
            <w:r w:rsidRPr="003C1955">
              <w:rPr>
                <w:i/>
              </w:rPr>
              <w:t xml:space="preserve">Atliekant užduotį išmokau ... </w:t>
            </w:r>
            <w:r w:rsidR="00CA53DC">
              <w:rPr>
                <w:i/>
              </w:rPr>
              <w:t xml:space="preserve"> </w:t>
            </w:r>
          </w:p>
          <w:p w:rsidR="00A04C27" w:rsidRPr="000665F9" w:rsidRDefault="00A04C27" w:rsidP="00344443">
            <w:pPr>
              <w:rPr>
                <w:rFonts w:cstheme="minorHAnsi"/>
                <w:i/>
                <w:highlight w:val="yellow"/>
              </w:rPr>
            </w:pPr>
          </w:p>
        </w:tc>
      </w:tr>
      <w:tr w:rsidR="00A04C27" w:rsidTr="00353AD3">
        <w:trPr>
          <w:trHeight w:val="447"/>
        </w:trPr>
        <w:tc>
          <w:tcPr>
            <w:tcW w:w="14933" w:type="dxa"/>
            <w:gridSpan w:val="10"/>
            <w:vAlign w:val="center"/>
          </w:tcPr>
          <w:p w:rsidR="00A04C27" w:rsidRPr="000665F9" w:rsidRDefault="00183171" w:rsidP="00344443">
            <w:pPr>
              <w:rPr>
                <w:rFonts w:cstheme="minorHAnsi"/>
                <w:i/>
                <w:highlight w:val="yellow"/>
              </w:rPr>
            </w:pPr>
            <w:r w:rsidRPr="003C1955">
              <w:rPr>
                <w:i/>
              </w:rPr>
              <w:lastRenderedPageBreak/>
              <w:t>Atliekant užduotį buvo sunku ...</w:t>
            </w:r>
          </w:p>
        </w:tc>
      </w:tr>
      <w:tr w:rsidR="00A04C27" w:rsidTr="00353AD3">
        <w:trPr>
          <w:trHeight w:val="447"/>
        </w:trPr>
        <w:tc>
          <w:tcPr>
            <w:tcW w:w="14933" w:type="dxa"/>
            <w:gridSpan w:val="10"/>
            <w:vAlign w:val="center"/>
          </w:tcPr>
          <w:p w:rsidR="00353AD3" w:rsidRPr="0011262F" w:rsidRDefault="00183171" w:rsidP="0011262F">
            <w:pPr>
              <w:shd w:val="clear" w:color="auto" w:fill="FFFFFF" w:themeFill="background1"/>
              <w:rPr>
                <w:i/>
                <w:highlight w:val="yellow"/>
              </w:rPr>
            </w:pPr>
            <w:r w:rsidRPr="0011262F">
              <w:rPr>
                <w:i/>
              </w:rPr>
              <w:t>Iššūkis man buvo...</w:t>
            </w:r>
            <w:r w:rsidR="00353AD3" w:rsidRPr="0011262F">
              <w:rPr>
                <w:i/>
              </w:rPr>
              <w:t xml:space="preserve">        </w:t>
            </w:r>
            <w:r w:rsidR="00353AD3" w:rsidRPr="0011262F">
              <w:rPr>
                <w:i/>
                <w:highlight w:val="yellow"/>
              </w:rPr>
              <w:t xml:space="preserve"> </w:t>
            </w:r>
          </w:p>
          <w:p w:rsidR="00353AD3" w:rsidRPr="006346F0" w:rsidRDefault="00353AD3" w:rsidP="00353AD3">
            <w:pPr>
              <w:shd w:val="clear" w:color="auto" w:fill="FFFFFF" w:themeFill="background1"/>
              <w:ind w:left="34"/>
              <w:rPr>
                <w:i/>
                <w:highlight w:val="yellow"/>
              </w:rPr>
            </w:pPr>
          </w:p>
          <w:p w:rsidR="00A04C27" w:rsidRPr="00183171" w:rsidRDefault="00A04C27" w:rsidP="00353AD3">
            <w:pPr>
              <w:rPr>
                <w:rFonts w:cstheme="minorHAnsi"/>
                <w:highlight w:val="yellow"/>
              </w:rPr>
            </w:pPr>
          </w:p>
        </w:tc>
      </w:tr>
    </w:tbl>
    <w:p w:rsidR="001219A3" w:rsidRDefault="001219A3" w:rsidP="00A04C27"/>
    <w:sectPr w:rsidR="001219A3" w:rsidSect="00FD69D0">
      <w:pgSz w:w="16838" w:h="11906" w:orient="landscape"/>
      <w:pgMar w:top="426" w:right="284" w:bottom="567" w:left="28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A517E"/>
    <w:multiLevelType w:val="hybridMultilevel"/>
    <w:tmpl w:val="2A96180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72969"/>
    <w:multiLevelType w:val="hybridMultilevel"/>
    <w:tmpl w:val="A920D8B4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A157DE"/>
    <w:multiLevelType w:val="hybridMultilevel"/>
    <w:tmpl w:val="2BC8F1A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776F3"/>
    <w:multiLevelType w:val="hybridMultilevel"/>
    <w:tmpl w:val="30A0EB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60A48"/>
    <w:multiLevelType w:val="hybridMultilevel"/>
    <w:tmpl w:val="946C99A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04DAE"/>
    <w:multiLevelType w:val="hybridMultilevel"/>
    <w:tmpl w:val="AB90661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A86172"/>
    <w:multiLevelType w:val="hybridMultilevel"/>
    <w:tmpl w:val="350094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38"/>
    <w:rsid w:val="000665F9"/>
    <w:rsid w:val="0011262F"/>
    <w:rsid w:val="001219A3"/>
    <w:rsid w:val="00132257"/>
    <w:rsid w:val="00183171"/>
    <w:rsid w:val="001A3A0B"/>
    <w:rsid w:val="001F428F"/>
    <w:rsid w:val="002234A0"/>
    <w:rsid w:val="002320C0"/>
    <w:rsid w:val="0024528A"/>
    <w:rsid w:val="00250E18"/>
    <w:rsid w:val="002905A4"/>
    <w:rsid w:val="00293343"/>
    <w:rsid w:val="002E3B17"/>
    <w:rsid w:val="0033461C"/>
    <w:rsid w:val="00344443"/>
    <w:rsid w:val="00353AD3"/>
    <w:rsid w:val="0036028A"/>
    <w:rsid w:val="003638E4"/>
    <w:rsid w:val="003C1955"/>
    <w:rsid w:val="00432EA1"/>
    <w:rsid w:val="00434A80"/>
    <w:rsid w:val="00474CC2"/>
    <w:rsid w:val="004956AA"/>
    <w:rsid w:val="004F04D6"/>
    <w:rsid w:val="005229A5"/>
    <w:rsid w:val="00526C9F"/>
    <w:rsid w:val="0052792F"/>
    <w:rsid w:val="0055405C"/>
    <w:rsid w:val="005C26A2"/>
    <w:rsid w:val="005D0738"/>
    <w:rsid w:val="005D4A89"/>
    <w:rsid w:val="006131F2"/>
    <w:rsid w:val="00621346"/>
    <w:rsid w:val="006346F0"/>
    <w:rsid w:val="006B5A8A"/>
    <w:rsid w:val="006F0A20"/>
    <w:rsid w:val="006F35D3"/>
    <w:rsid w:val="00721B5F"/>
    <w:rsid w:val="00736299"/>
    <w:rsid w:val="00764918"/>
    <w:rsid w:val="007A3142"/>
    <w:rsid w:val="007B7624"/>
    <w:rsid w:val="007B7F56"/>
    <w:rsid w:val="00862690"/>
    <w:rsid w:val="00885431"/>
    <w:rsid w:val="009C0B91"/>
    <w:rsid w:val="009C4EDA"/>
    <w:rsid w:val="00A04C27"/>
    <w:rsid w:val="00A734A1"/>
    <w:rsid w:val="00A7743B"/>
    <w:rsid w:val="00AF4692"/>
    <w:rsid w:val="00B32004"/>
    <w:rsid w:val="00B6793B"/>
    <w:rsid w:val="00B718C7"/>
    <w:rsid w:val="00BC3028"/>
    <w:rsid w:val="00BD4A2C"/>
    <w:rsid w:val="00BE6D76"/>
    <w:rsid w:val="00BF6703"/>
    <w:rsid w:val="00C618C2"/>
    <w:rsid w:val="00C92E3C"/>
    <w:rsid w:val="00CA53DC"/>
    <w:rsid w:val="00CF3ABD"/>
    <w:rsid w:val="00D4684E"/>
    <w:rsid w:val="00D61831"/>
    <w:rsid w:val="00D63A7B"/>
    <w:rsid w:val="00DB36D2"/>
    <w:rsid w:val="00E10457"/>
    <w:rsid w:val="00E444FA"/>
    <w:rsid w:val="00E57A09"/>
    <w:rsid w:val="00EC253C"/>
    <w:rsid w:val="00ED1FE8"/>
    <w:rsid w:val="00F57B66"/>
    <w:rsid w:val="00FA065E"/>
    <w:rsid w:val="00FD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5D0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raopastraipa">
    <w:name w:val="List Paragraph"/>
    <w:basedOn w:val="prastasis"/>
    <w:uiPriority w:val="34"/>
    <w:qFormat/>
    <w:rsid w:val="00AF469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2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26C9F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semiHidden/>
    <w:unhideWhenUsed/>
    <w:rsid w:val="004956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5D0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raopastraipa">
    <w:name w:val="List Paragraph"/>
    <w:basedOn w:val="prastasis"/>
    <w:uiPriority w:val="34"/>
    <w:qFormat/>
    <w:rsid w:val="00AF4692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26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26C9F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semiHidden/>
    <w:unhideWhenUsed/>
    <w:rsid w:val="004956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396</Words>
  <Characters>2259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Namai</cp:lastModifiedBy>
  <cp:revision>5</cp:revision>
  <cp:lastPrinted>2020-03-15T22:22:00Z</cp:lastPrinted>
  <dcterms:created xsi:type="dcterms:W3CDTF">2020-11-24T05:26:00Z</dcterms:created>
  <dcterms:modified xsi:type="dcterms:W3CDTF">2021-11-09T20:53:00Z</dcterms:modified>
</cp:coreProperties>
</file>